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39"/>
        <w:gridCol w:w="3969"/>
        <w:gridCol w:w="1675"/>
        <w:gridCol w:w="26"/>
        <w:gridCol w:w="2488"/>
        <w:gridCol w:w="1843"/>
        <w:gridCol w:w="850"/>
      </w:tblGrid>
      <w:tr w:rsidR="00523920" w:rsidRPr="00D45794" w14:paraId="2B34F464" w14:textId="77777777" w:rsidTr="005D626A">
        <w:trPr>
          <w:cantSplit/>
          <w:trHeight w:val="1057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2AB6D9D" w14:textId="77777777" w:rsidR="00523920" w:rsidRPr="00D9333A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D9333A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599118D" w14:textId="77777777" w:rsidR="00523920" w:rsidRPr="00D9333A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C432F2E" w14:textId="77777777" w:rsidR="00523920" w:rsidRPr="00D9333A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9333A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7875D332" w14:textId="77777777" w:rsidR="00523920" w:rsidRPr="00D9333A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D9333A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96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B341D0C" w14:textId="77777777" w:rsidR="00523920" w:rsidRPr="00D9333A" w:rsidRDefault="00523920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333A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6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94B472C" w14:textId="77777777" w:rsidR="00523920" w:rsidRPr="00D9333A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9333A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514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7F65FD0" w14:textId="77777777" w:rsidR="00523920" w:rsidRPr="00883571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83571">
              <w:rPr>
                <w:rFonts w:ascii="Times New Roman" w:hAnsi="Times New Roman"/>
                <w:b/>
              </w:rPr>
              <w:t xml:space="preserve">Oddychová, rekreačná </w:t>
            </w:r>
          </w:p>
          <w:p w14:paraId="21C6A015" w14:textId="77777777" w:rsidR="00523920" w:rsidRPr="00883571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83571">
              <w:rPr>
                <w:rFonts w:ascii="Times New Roman" w:hAnsi="Times New Roman"/>
                <w:b/>
              </w:rPr>
              <w:t>činnosť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BF80039" w14:textId="77777777" w:rsidR="00523920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9333A">
              <w:rPr>
                <w:rFonts w:ascii="Times New Roman" w:hAnsi="Times New Roman"/>
                <w:b/>
              </w:rPr>
              <w:t>Didaktická hra</w:t>
            </w:r>
          </w:p>
          <w:p w14:paraId="542D6632" w14:textId="77777777" w:rsidR="00523920" w:rsidRPr="00D9333A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B65DAF" w14:textId="77777777" w:rsidR="00523920" w:rsidRPr="004B64F7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4F7">
              <w:rPr>
                <w:rFonts w:ascii="Times New Roman" w:hAnsi="Times New Roman"/>
                <w:sz w:val="18"/>
                <w:szCs w:val="18"/>
              </w:rPr>
              <w:t>Počet hodín</w:t>
            </w:r>
          </w:p>
        </w:tc>
      </w:tr>
      <w:tr w:rsidR="00523920" w:rsidRPr="00D45794" w14:paraId="39A7BCDE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299076DF" w14:textId="77777777" w:rsidR="00523920" w:rsidRPr="00B331C0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B331C0">
              <w:rPr>
                <w:rFonts w:ascii="Times New Roman" w:hAnsi="Times New Roman"/>
                <w:b/>
                <w:sz w:val="32"/>
                <w:szCs w:val="32"/>
              </w:rPr>
              <w:t>NOVEMBER</w:t>
            </w:r>
          </w:p>
          <w:p w14:paraId="262D1AFC" w14:textId="77777777" w:rsidR="00523920" w:rsidRPr="00B331C0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2B710473" w14:textId="77777777" w:rsidR="00523920" w:rsidRPr="00D45794" w:rsidRDefault="00523920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29C46D85" w14:textId="77777777" w:rsidR="00523920" w:rsidRPr="00D45794" w:rsidRDefault="00523920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FAA549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747B22ED" w14:textId="77777777" w:rsidR="00523920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32F7DFCD" w14:textId="77777777" w:rsidR="00523920" w:rsidRPr="00D45794" w:rsidRDefault="00523920" w:rsidP="0052392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517F21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871604" w14:textId="77777777" w:rsidR="00523920" w:rsidRPr="00552BBF" w:rsidRDefault="00523920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52BBF">
              <w:rPr>
                <w:rFonts w:ascii="Times New Roman" w:hAnsi="Times New Roman"/>
                <w:i/>
                <w:sz w:val="20"/>
                <w:szCs w:val="20"/>
              </w:rPr>
              <w:t>1.11. - Pamiatka zosnulých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64690E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1EEA25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8357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095FC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AACA22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5BD5568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226496B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07F79E84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4188D6D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523920" w:rsidRPr="00D45794" w14:paraId="5DEF3C6B" w14:textId="77777777" w:rsidTr="005D626A">
        <w:trPr>
          <w:cantSplit/>
          <w:trHeight w:val="47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73056FA8" w14:textId="77777777" w:rsidR="00523920" w:rsidRPr="00B331C0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299662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F0FC8D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1575E7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Moja najobľúbenejšia rozprávka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59001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Aktivizácia, rozhovor, kniha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65AF79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83571">
              <w:rPr>
                <w:rFonts w:ascii="Times New Roman" w:hAnsi="Times New Roman"/>
                <w:sz w:val="18"/>
                <w:szCs w:val="18"/>
              </w:rPr>
              <w:t>Hry na koberci</w:t>
            </w:r>
          </w:p>
          <w:p w14:paraId="6495B7F3" w14:textId="5EBEC2C9" w:rsidR="001963FB" w:rsidRPr="00883571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</w:p>
          <w:p w14:paraId="7009A07A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 telocvični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10A171" w14:textId="77777777" w:rsidR="001963FB" w:rsidRPr="00165E12" w:rsidRDefault="001963FB" w:rsidP="001963FB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Príbeh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o sebe</w:t>
            </w:r>
          </w:p>
          <w:p w14:paraId="3C5E5B56" w14:textId="5BCC63BD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Hádaj, kto som</w:t>
            </w:r>
          </w:p>
          <w:p w14:paraId="0AE2C53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8B39F3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570FE8FF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EDCD5B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6EBF8E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B8450F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3DF817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Moja rodina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634134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Individuálny prístup, debata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C9403B" w14:textId="294AD9BF" w:rsidR="00523920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23920"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46B1F731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 loptou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E3093A" w14:textId="77777777" w:rsidR="001963FB" w:rsidRPr="00165E12" w:rsidRDefault="001963FB" w:rsidP="001963FB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List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moje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JA</w:t>
            </w:r>
          </w:p>
          <w:p w14:paraId="3464F1E3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Ja som malý náčelník</w:t>
            </w:r>
          </w:p>
          <w:p w14:paraId="1FA0583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6461F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4BF03D87" w14:textId="77777777" w:rsidTr="005D626A">
        <w:trPr>
          <w:cantSplit/>
          <w:trHeight w:val="56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6A606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01C44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D3EF14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877B79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Čím chcem byť?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98CD6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Vyjasnenie hodnôt, argumentácia, PC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0D2A09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055F2E58" w14:textId="77777777" w:rsidR="001963FB" w:rsidRPr="00EA5F43" w:rsidRDefault="001963FB" w:rsidP="001963FB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Zaviazané oči</w:t>
            </w:r>
          </w:p>
          <w:p w14:paraId="36F8E468" w14:textId="77777777" w:rsidR="001963FB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C125C89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74AF44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Posledná slabika</w:t>
            </w:r>
          </w:p>
          <w:p w14:paraId="22747FB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54A2A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2B6E9FDE" w14:textId="77777777" w:rsidTr="005D626A">
        <w:trPr>
          <w:cantSplit/>
          <w:trHeight w:val="56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75369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BD055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81DDED" w14:textId="77777777" w:rsidR="00523920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2B9D59" w14:textId="77777777" w:rsidR="00523920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Advent – čas očakávania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40276B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prezentácia, interaktívna tb.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34DD4F" w14:textId="558E0612" w:rsidR="00523920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23920">
              <w:rPr>
                <w:rFonts w:ascii="Times New Roman" w:hAnsi="Times New Roman"/>
                <w:sz w:val="18"/>
                <w:szCs w:val="18"/>
              </w:rPr>
              <w:t>Rozhovory s deťmi</w:t>
            </w:r>
          </w:p>
          <w:p w14:paraId="5F1AE455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Voľné kreslenie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F024AD" w14:textId="77777777" w:rsidR="001963FB" w:rsidRPr="00165E12" w:rsidRDefault="001963FB" w:rsidP="001963FB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6684345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s porozumením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D8ACEB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43D7FAF5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F7E21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A9490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2E64302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5497CCAA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936BB3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9798FA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Počúvanie príbehu (LD)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D49EB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Reflexia, Počúvanie, CD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2A7176" w14:textId="77777777" w:rsidR="001963FB" w:rsidRPr="00165E12" w:rsidRDefault="001963FB" w:rsidP="001963FB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Môj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odznak</w:t>
            </w:r>
            <w:proofErr w:type="spellEnd"/>
          </w:p>
          <w:p w14:paraId="59D8A70B" w14:textId="6F4FB134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Pokojné zamestnania</w:t>
            </w:r>
          </w:p>
          <w:p w14:paraId="678D3A6B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 cez švihadlo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070A84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Kuchár Buchtička</w:t>
            </w:r>
          </w:p>
          <w:p w14:paraId="192B362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MAT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C96BF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2F3F5E2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2D0C21A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4574374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16793AF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523920" w:rsidRPr="00D45794" w14:paraId="389171AE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3720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FB4FE4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349846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C282FB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 rozprávky do rozprávky – (VYV)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27B0F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kreslenie, farbičky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BC24FC" w14:textId="6E32FCEC" w:rsidR="00523920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23920">
              <w:rPr>
                <w:rFonts w:ascii="Times New Roman" w:hAnsi="Times New Roman"/>
                <w:sz w:val="18"/>
                <w:szCs w:val="18"/>
              </w:rPr>
              <w:t>Prezeranie detských časopisov</w:t>
            </w:r>
          </w:p>
          <w:p w14:paraId="49E38EB2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DVD rozprávka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E61084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Vyhláskuj svoje meno</w:t>
            </w:r>
          </w:p>
          <w:p w14:paraId="4A14673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C8FCA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2A2D833C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2DFF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17436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818821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503F4B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rozprávku (LD)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98E9E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Braimstorming,  hranie rolí, hra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520B98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2C93CDC4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49A24F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Stratilo sa číslo</w:t>
            </w:r>
          </w:p>
          <w:p w14:paraId="4CE47CD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príbehu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95997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499BC729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106B5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F2BA94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EC8EAB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29F3DC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dirigenta (HUV)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7D328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Dramatizácia, pohybové cvičenie, hra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089607" w14:textId="1C32D0D4" w:rsidR="00523920" w:rsidRDefault="001963FB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23920">
              <w:rPr>
                <w:rFonts w:ascii="Times New Roman" w:hAnsi="Times New Roman"/>
                <w:sz w:val="18"/>
                <w:szCs w:val="18"/>
              </w:rPr>
              <w:t>Rytmické hry</w:t>
            </w:r>
          </w:p>
          <w:p w14:paraId="55703F84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4194E7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Hra na telo</w:t>
            </w:r>
          </w:p>
          <w:p w14:paraId="44FA359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E79DC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751D0C92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3445C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86529D4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C02515B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FF7D165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28F885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D2BE49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Idem zapáliť sviečku – návšteva cintorína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DAEAA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vychádzka, sviečka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691DD9" w14:textId="32784263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Tématické hry podľa výberu</w:t>
            </w:r>
            <w:r w:rsidR="001963F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1963FB"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detí/ Prechádzka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AB007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Páli vám to?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13DF88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4173188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778188B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3F67330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5</w:t>
            </w:r>
          </w:p>
        </w:tc>
      </w:tr>
      <w:tr w:rsidR="00523920" w:rsidRPr="00D45794" w14:paraId="747232C4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78415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705E3B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DBE85B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6DCCB2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Výroba prstových maňušiek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526FC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Praktická ukážka, skupinová práca, 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96F817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 malými hračkami, voľné hry v telocvič.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B8592E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 kukučky</w:t>
            </w:r>
          </w:p>
          <w:p w14:paraId="1F4216D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5735434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1A74F7E5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128E4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EE9040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4D1A6C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FB87D0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Rodokmeň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96039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Individuálny prístup, kreslenie, výkres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E6B470" w14:textId="77777777" w:rsidR="001963FB" w:rsidRPr="00165E12" w:rsidRDefault="001963FB" w:rsidP="001963FB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Čo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si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sebe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vážim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?</w:t>
            </w:r>
          </w:p>
          <w:p w14:paraId="66148734" w14:textId="30A50721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3C93BD71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Netradičné hry v triede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D772F1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Reťaz slov</w:t>
            </w:r>
          </w:p>
          <w:p w14:paraId="066147B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08175B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5BAF6C45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56CD0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1037DC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FCE9AC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9D5608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kuchárov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FA55F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Riešenie konfliktov, hranie rolí, náčinie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DCC145" w14:textId="77777777" w:rsidR="001963FB" w:rsidRDefault="00523920" w:rsidP="001963F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Rozhovory s</w:t>
            </w:r>
            <w:r w:rsidR="001963FB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deťmi</w:t>
            </w:r>
            <w:r w:rsidR="001963FB">
              <w:rPr>
                <w:rFonts w:ascii="Times New Roman" w:hAnsi="Times New Roman"/>
                <w:sz w:val="18"/>
                <w:szCs w:val="18"/>
              </w:rPr>
              <w:t>,</w:t>
            </w:r>
          </w:p>
          <w:p w14:paraId="3576B884" w14:textId="528DBEC7" w:rsidR="001963FB" w:rsidRPr="001963FB" w:rsidRDefault="001963FB" w:rsidP="001963F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Zaviazané oči</w:t>
            </w:r>
          </w:p>
          <w:p w14:paraId="104B4B71" w14:textId="38F8A24A" w:rsidR="00523920" w:rsidRPr="001963FB" w:rsidRDefault="00523920" w:rsidP="001963FB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v okolí školy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99E7D2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Zopakuj to</w:t>
            </w:r>
          </w:p>
          <w:p w14:paraId="325F3ED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FB09B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52C948E3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D969E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C0D72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09CB8D" w14:textId="77777777" w:rsidR="00523920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D2D3D7" w14:textId="77777777" w:rsidR="00523920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Adventný kalendár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159CFF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Aktivizácia, tvorivé dielne, práca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34BDD3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 riekankami/ Pobyt vonku – do kopca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6323A9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Tlieskaná</w:t>
            </w:r>
          </w:p>
          <w:p w14:paraId="6C5C0CB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FDDB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7FCD4572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FE080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86CD09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874999A" w14:textId="77777777" w:rsidR="00523920" w:rsidRPr="00D45794" w:rsidRDefault="00523920" w:rsidP="0052392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357FCA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742FDD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Rodinné šťastie – izbové rastliny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5D161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prieskum, internet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24497E" w14:textId="17D8D1B9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Čítanie </w:t>
            </w:r>
            <w:r w:rsidR="001963FB">
              <w:rPr>
                <w:rFonts w:ascii="Times New Roman" w:hAnsi="Times New Roman"/>
                <w:sz w:val="18"/>
                <w:szCs w:val="18"/>
              </w:rPr>
              <w:t>rozprávky</w:t>
            </w:r>
          </w:p>
          <w:p w14:paraId="5C242CE8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 v telocvični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B9AB8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Jazykolamy</w:t>
            </w:r>
          </w:p>
          <w:p w14:paraId="6DCB67E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5DC17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3AD4B7A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0D96099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4FFB894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523920" w:rsidRPr="00D45794" w14:paraId="06D69C7A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EE278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6ECB9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855B7C" w14:textId="77777777" w:rsidR="00523920" w:rsidRPr="00D45794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13A479" w14:textId="77777777" w:rsidR="00523920" w:rsidRPr="008E3C3A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Čo mi rozpráva strom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999CAE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Pozorovanie, diskusia, literatúra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794E4B" w14:textId="77777777" w:rsidR="001963FB" w:rsidRDefault="00523920" w:rsidP="001963F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52075CAA" w14:textId="104AC521" w:rsidR="001963FB" w:rsidRPr="001963FB" w:rsidRDefault="001963FB" w:rsidP="001963F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65E12">
              <w:rPr>
                <w:rFonts w:ascii="Times New Roman" w:hAnsi="Times New Roman"/>
                <w:sz w:val="20"/>
                <w:szCs w:val="20"/>
              </w:rPr>
              <w:t>List pre moje JA</w:t>
            </w:r>
          </w:p>
          <w:p w14:paraId="1D133564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do okolia školy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F40D35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Hádanky</w:t>
            </w:r>
          </w:p>
          <w:p w14:paraId="21AB4F7F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Vypracuj DÚ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15792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1C017641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3DA1B9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72394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0B66FA" w14:textId="77777777" w:rsidR="00523920" w:rsidRDefault="0052392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7A6209" w14:textId="77777777" w:rsidR="00523920" w:rsidRPr="00552BBF" w:rsidRDefault="00523920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52BBF">
              <w:rPr>
                <w:rFonts w:ascii="Times New Roman" w:hAnsi="Times New Roman"/>
                <w:i/>
                <w:sz w:val="20"/>
                <w:szCs w:val="20"/>
              </w:rPr>
              <w:t>17.11. – Deň boja za slobodu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0FA54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4341A5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8357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3A360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37714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128E088A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225DB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717DCF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F449AF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BBB675" w14:textId="77777777" w:rsidR="00523920" w:rsidRPr="008E3C3A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Ochranca prírody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53985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Príklad, vychádzka, hra</w:t>
            </w:r>
          </w:p>
        </w:tc>
        <w:tc>
          <w:tcPr>
            <w:tcW w:w="2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075843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</w:t>
            </w:r>
          </w:p>
          <w:p w14:paraId="28D1A6FB" w14:textId="77777777" w:rsidR="00523920" w:rsidRPr="00883571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prírody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FFBE35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Meno, mesto, zviera, vec / PL MAT</w:t>
            </w:r>
          </w:p>
        </w:tc>
        <w:tc>
          <w:tcPr>
            <w:tcW w:w="85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0B49F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6DEA4243" w14:textId="77777777" w:rsidR="00523920" w:rsidRDefault="00523920" w:rsidP="00523920">
      <w:pPr>
        <w:spacing w:after="0"/>
        <w:rPr>
          <w:rFonts w:ascii="Times New Roman" w:hAnsi="Times New Roman"/>
        </w:rPr>
      </w:pPr>
    </w:p>
    <w:tbl>
      <w:tblPr>
        <w:tblW w:w="1481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488"/>
        <w:gridCol w:w="709"/>
        <w:gridCol w:w="3969"/>
        <w:gridCol w:w="1751"/>
        <w:gridCol w:w="2502"/>
        <w:gridCol w:w="1843"/>
        <w:gridCol w:w="850"/>
      </w:tblGrid>
      <w:tr w:rsidR="00523920" w:rsidRPr="00D45794" w14:paraId="41824C7A" w14:textId="77777777" w:rsidTr="005D626A">
        <w:trPr>
          <w:cantSplit/>
          <w:trHeight w:val="474"/>
        </w:trPr>
        <w:tc>
          <w:tcPr>
            <w:tcW w:w="70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4EFD0404" w14:textId="77777777" w:rsidR="00523920" w:rsidRPr="00C52AA6" w:rsidRDefault="0052392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N</w:t>
            </w:r>
            <w:r w:rsidRPr="00C52AA6">
              <w:rPr>
                <w:rFonts w:ascii="Times New Roman" w:hAnsi="Times New Roman"/>
                <w:b/>
                <w:sz w:val="32"/>
                <w:szCs w:val="32"/>
              </w:rPr>
              <w:t>OVEMBER</w:t>
            </w:r>
          </w:p>
        </w:tc>
        <w:tc>
          <w:tcPr>
            <w:tcW w:w="2488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B8FFB1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3D9FD7C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3825B8E5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1A330D99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  <w:vAlign w:val="center"/>
          </w:tcPr>
          <w:p w14:paraId="339D6958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Pohybom k zdraviu</w:t>
            </w:r>
          </w:p>
        </w:tc>
        <w:tc>
          <w:tcPr>
            <w:tcW w:w="1751" w:type="dxa"/>
          </w:tcPr>
          <w:p w14:paraId="38DF28B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Tréning, pohybové cvičenie, súťaže</w:t>
            </w:r>
          </w:p>
        </w:tc>
        <w:tc>
          <w:tcPr>
            <w:tcW w:w="2502" w:type="dxa"/>
          </w:tcPr>
          <w:p w14:paraId="642AB758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 podľa výberu detí</w:t>
            </w:r>
          </w:p>
          <w:p w14:paraId="55C89F4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843" w:type="dxa"/>
          </w:tcPr>
          <w:p w14:paraId="0C927D39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Jedno slovo</w:t>
            </w:r>
          </w:p>
          <w:p w14:paraId="6ADAA9CE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850" w:type="dxa"/>
            <w:vMerge w:val="restart"/>
          </w:tcPr>
          <w:p w14:paraId="61B1233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63A0FE0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323E0E7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11BE90E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  <w:p w14:paraId="56C8B572" w14:textId="77777777" w:rsidR="00523920" w:rsidRPr="00D45794" w:rsidRDefault="00523920" w:rsidP="005D626A">
            <w:pPr>
              <w:spacing w:after="0"/>
              <w:ind w:right="-213"/>
              <w:rPr>
                <w:rFonts w:ascii="Times New Roman" w:hAnsi="Times New Roman"/>
              </w:rPr>
            </w:pPr>
          </w:p>
          <w:p w14:paraId="6CE5A89C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 4</w:t>
            </w:r>
          </w:p>
        </w:tc>
      </w:tr>
      <w:tr w:rsidR="00523920" w:rsidRPr="00D45794" w14:paraId="2E48787B" w14:textId="77777777" w:rsidTr="005D626A">
        <w:trPr>
          <w:cantSplit/>
          <w:trHeight w:val="511"/>
        </w:trPr>
        <w:tc>
          <w:tcPr>
            <w:tcW w:w="701" w:type="dxa"/>
            <w:vMerge/>
            <w:tcBorders>
              <w:top w:val="single" w:sz="24" w:space="0" w:color="auto"/>
            </w:tcBorders>
          </w:tcPr>
          <w:p w14:paraId="3EBCBC10" w14:textId="77777777" w:rsidR="00523920" w:rsidRPr="00D45794" w:rsidRDefault="0052392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</w:tcBorders>
          </w:tcPr>
          <w:p w14:paraId="6987802F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0E4D8B21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  <w:vAlign w:val="center"/>
          </w:tcPr>
          <w:p w14:paraId="4FDF34B9" w14:textId="77777777" w:rsidR="00523920" w:rsidRPr="008E3C3A" w:rsidRDefault="0052392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Rodinná vychádzka</w:t>
            </w:r>
          </w:p>
        </w:tc>
        <w:tc>
          <w:tcPr>
            <w:tcW w:w="1751" w:type="dxa"/>
          </w:tcPr>
          <w:p w14:paraId="40F67ED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Reflexia, vychádzka, šport</w:t>
            </w:r>
          </w:p>
        </w:tc>
        <w:tc>
          <w:tcPr>
            <w:tcW w:w="2502" w:type="dxa"/>
          </w:tcPr>
          <w:p w14:paraId="4B6CCB95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27CAE5ED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s rodičmi</w:t>
            </w:r>
          </w:p>
        </w:tc>
        <w:tc>
          <w:tcPr>
            <w:tcW w:w="1843" w:type="dxa"/>
          </w:tcPr>
          <w:p w14:paraId="2DE383EC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Amin</w:t>
            </w:r>
          </w:p>
          <w:p w14:paraId="0C48D1E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60A82962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0BE9870C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2D42E565" w14:textId="77777777" w:rsidR="00523920" w:rsidRPr="00D45794" w:rsidRDefault="0052392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7A671DF1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60F4A6FA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  <w:vAlign w:val="center"/>
          </w:tcPr>
          <w:p w14:paraId="24B6AB8D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 trénera</w:t>
            </w:r>
          </w:p>
        </w:tc>
        <w:tc>
          <w:tcPr>
            <w:tcW w:w="1751" w:type="dxa"/>
          </w:tcPr>
          <w:p w14:paraId="0EDFF4D3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Tréning, pohybové cvičenie, súťaže</w:t>
            </w:r>
          </w:p>
        </w:tc>
        <w:tc>
          <w:tcPr>
            <w:tcW w:w="2502" w:type="dxa"/>
          </w:tcPr>
          <w:p w14:paraId="40C009C2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 legom</w:t>
            </w:r>
          </w:p>
          <w:p w14:paraId="22433FC7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povel v telocvični</w:t>
            </w:r>
          </w:p>
        </w:tc>
        <w:tc>
          <w:tcPr>
            <w:tcW w:w="1843" w:type="dxa"/>
          </w:tcPr>
          <w:p w14:paraId="08F28924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Molekuly</w:t>
            </w:r>
          </w:p>
          <w:p w14:paraId="5B83E75E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6E4FF150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523920" w:rsidRPr="00D45794" w14:paraId="693E9D03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18EE89F0" w14:textId="77777777" w:rsidR="00523920" w:rsidRPr="00D45794" w:rsidRDefault="0052392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122E86F8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1DFC9636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3969" w:type="dxa"/>
            <w:vAlign w:val="center"/>
          </w:tcPr>
          <w:p w14:paraId="7E1B5F58" w14:textId="77777777" w:rsidR="00523920" w:rsidRPr="00D45794" w:rsidRDefault="0052392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Turistická vychádzka</w:t>
            </w:r>
          </w:p>
        </w:tc>
        <w:tc>
          <w:tcPr>
            <w:tcW w:w="1751" w:type="dxa"/>
          </w:tcPr>
          <w:p w14:paraId="7B25A8FA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Reflexia, vychádzka, šport</w:t>
            </w:r>
          </w:p>
        </w:tc>
        <w:tc>
          <w:tcPr>
            <w:tcW w:w="2502" w:type="dxa"/>
          </w:tcPr>
          <w:p w14:paraId="6ED08251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Voľná hra v triede</w:t>
            </w:r>
          </w:p>
          <w:p w14:paraId="3510CD1B" w14:textId="77777777" w:rsidR="001963FB" w:rsidRPr="00EA5F43" w:rsidRDefault="00523920" w:rsidP="001963FB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</w:t>
            </w:r>
            <w:r w:rsidR="001963F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1963FB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Zaviazané oči</w:t>
            </w:r>
          </w:p>
          <w:p w14:paraId="5024553C" w14:textId="6099623E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CE6C9B9" w14:textId="77777777" w:rsidR="00523920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 obra</w:t>
            </w:r>
          </w:p>
          <w:p w14:paraId="5CD57966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049F2AEE" w14:textId="77777777" w:rsidR="00523920" w:rsidRPr="00D45794" w:rsidRDefault="00523920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221A70E8" w14:textId="77777777" w:rsidR="00D80AFB" w:rsidRDefault="00D80AFB"/>
    <w:sectPr w:rsidR="00D80AFB" w:rsidSect="005239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920"/>
    <w:rsid w:val="001963FB"/>
    <w:rsid w:val="00523920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9A361"/>
  <w15:chartTrackingRefBased/>
  <w15:docId w15:val="{330F341F-C722-4643-9D84-282D2A65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920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963FB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1963FB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405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3</cp:revision>
  <dcterms:created xsi:type="dcterms:W3CDTF">2023-07-03T10:27:00Z</dcterms:created>
  <dcterms:modified xsi:type="dcterms:W3CDTF">2023-07-14T19:27:00Z</dcterms:modified>
</cp:coreProperties>
</file>